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A3C" w:rsidRDefault="00CD3A3C">
      <w:pPr>
        <w:spacing w:after="0"/>
        <w:ind w:left="8452" w:right="158" w:hanging="1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ЗАТВЕРДЖЕНО </w:t>
      </w:r>
    </w:p>
    <w:p w:rsidR="00CD3A3C" w:rsidRDefault="00CD3A3C">
      <w:pPr>
        <w:spacing w:after="78"/>
        <w:ind w:left="10485" w:hanging="10"/>
      </w:pPr>
      <w:proofErr w:type="spellStart"/>
      <w:r>
        <w:rPr>
          <w:rFonts w:ascii="Times New Roman" w:hAnsi="Times New Roman" w:cs="Times New Roman"/>
          <w:sz w:val="24"/>
          <w:szCs w:val="24"/>
        </w:rPr>
        <w:t>Розпорядження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начальника </w:t>
      </w:r>
    </w:p>
    <w:p w:rsidR="00CD3A3C" w:rsidRDefault="00CD3A3C">
      <w:pPr>
        <w:spacing w:after="78"/>
        <w:ind w:left="10485" w:hanging="10"/>
      </w:pPr>
      <w:proofErr w:type="spellStart"/>
      <w:r>
        <w:rPr>
          <w:rFonts w:ascii="Times New Roman" w:hAnsi="Times New Roman" w:cs="Times New Roman"/>
          <w:sz w:val="24"/>
          <w:szCs w:val="24"/>
        </w:rPr>
        <w:t>Слов’янської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   </w:t>
      </w:r>
    </w:p>
    <w:p w:rsidR="00CD3A3C" w:rsidRDefault="00CD3A3C">
      <w:pPr>
        <w:spacing w:after="0"/>
        <w:ind w:left="8452" w:hanging="1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20.09.2023 № 1491 </w:t>
      </w:r>
    </w:p>
    <w:p w:rsidR="00CD3A3C" w:rsidRDefault="00CD3A3C">
      <w:pPr>
        <w:spacing w:after="31"/>
        <w:ind w:left="1048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редакції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розпорядження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начальника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Слов’янської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 </w:t>
      </w:r>
    </w:p>
    <w:p w:rsidR="00CD3A3C" w:rsidRDefault="00CD3A3C">
      <w:pPr>
        <w:spacing w:after="31"/>
        <w:ind w:left="10485" w:hanging="10"/>
      </w:pP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027A5">
        <w:rPr>
          <w:rFonts w:ascii="Times New Roman" w:hAnsi="Times New Roman" w:cs="Times New Roman"/>
          <w:sz w:val="24"/>
          <w:szCs w:val="24"/>
          <w:lang w:val="uk-UA"/>
        </w:rPr>
        <w:t>13.07.2026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027A5">
        <w:rPr>
          <w:rFonts w:ascii="Times New Roman" w:hAnsi="Times New Roman" w:cs="Times New Roman"/>
          <w:sz w:val="24"/>
          <w:szCs w:val="24"/>
          <w:lang w:val="uk-UA"/>
        </w:rPr>
        <w:t>2974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D3A3C" w:rsidRDefault="00CD3A3C">
      <w:pPr>
        <w:spacing w:after="0"/>
        <w:ind w:left="6594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A3C" w:rsidRDefault="00CD3A3C">
      <w:pPr>
        <w:spacing w:after="62"/>
        <w:ind w:left="7284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D3A3C" w:rsidRDefault="00CD3A3C">
      <w:pPr>
        <w:spacing w:after="79"/>
        <w:ind w:left="6734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ПЕРЕЛІК  </w:t>
      </w:r>
    </w:p>
    <w:p w:rsidR="00CD3A3C" w:rsidRDefault="00CD3A3C">
      <w:pPr>
        <w:spacing w:after="78"/>
        <w:ind w:left="4628" w:hanging="10"/>
      </w:pPr>
      <w:proofErr w:type="spellStart"/>
      <w:r>
        <w:rPr>
          <w:rFonts w:ascii="Times New Roman" w:hAnsi="Times New Roman" w:cs="Times New Roman"/>
          <w:sz w:val="24"/>
          <w:szCs w:val="24"/>
        </w:rPr>
        <w:t>закладів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базової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мережі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закладів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A3C" w:rsidRDefault="00CD3A3C">
      <w:pPr>
        <w:spacing w:after="78"/>
        <w:ind w:left="4976" w:hanging="10"/>
      </w:pPr>
      <w:proofErr w:type="spellStart"/>
      <w:r>
        <w:rPr>
          <w:rFonts w:ascii="Times New Roman" w:hAnsi="Times New Roman" w:cs="Times New Roman"/>
          <w:sz w:val="24"/>
          <w:szCs w:val="24"/>
        </w:rPr>
        <w:t>Слов’янської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A3C" w:rsidRDefault="00CD3A3C">
      <w:pPr>
        <w:spacing w:after="0"/>
        <w:ind w:left="6512" w:hanging="10"/>
      </w:pPr>
      <w:r>
        <w:rPr>
          <w:rFonts w:ascii="Times New Roman" w:hAnsi="Times New Roman" w:cs="Times New Roman"/>
          <w:sz w:val="24"/>
          <w:szCs w:val="24"/>
        </w:rPr>
        <w:t xml:space="preserve">(нова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редакція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D3A3C" w:rsidRDefault="00CD3A3C">
      <w:pPr>
        <w:spacing w:after="0"/>
        <w:ind w:left="7284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5353" w:type="dxa"/>
        <w:tblInd w:w="-51" w:type="dxa"/>
        <w:tblLayout w:type="fixed"/>
        <w:tblCellMar>
          <w:left w:w="31" w:type="dxa"/>
          <w:right w:w="75" w:type="dxa"/>
        </w:tblCellMar>
        <w:tblLook w:val="00A0" w:firstRow="1" w:lastRow="0" w:firstColumn="1" w:lastColumn="0" w:noHBand="0" w:noVBand="0"/>
      </w:tblPr>
      <w:tblGrid>
        <w:gridCol w:w="391"/>
        <w:gridCol w:w="1213"/>
        <w:gridCol w:w="1034"/>
        <w:gridCol w:w="813"/>
        <w:gridCol w:w="1606"/>
        <w:gridCol w:w="1252"/>
        <w:gridCol w:w="688"/>
        <w:gridCol w:w="1141"/>
        <w:gridCol w:w="915"/>
        <w:gridCol w:w="900"/>
        <w:gridCol w:w="1005"/>
        <w:gridCol w:w="975"/>
        <w:gridCol w:w="1032"/>
        <w:gridCol w:w="1128"/>
        <w:gridCol w:w="1260"/>
      </w:tblGrid>
      <w:tr w:rsidR="00CD3A3C" w:rsidTr="0099288F">
        <w:trPr>
          <w:trHeight w:val="1135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49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№ </w:t>
            </w:r>
          </w:p>
          <w:p w:rsidR="00CD3A3C" w:rsidRDefault="00CD3A3C" w:rsidP="00EE04D0">
            <w:pPr>
              <w:spacing w:after="170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з/п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9" w:line="247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Найменув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ання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освіти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сфери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60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ики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) закладу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316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Тип закладу *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7" w:lineRule="auto"/>
              <w:ind w:left="86" w:right="104"/>
              <w:jc w:val="both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Ідентифікаційний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код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згідно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 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ЄДРПОУ </w:t>
            </w:r>
          </w:p>
          <w:p w:rsidR="00CD3A3C" w:rsidRDefault="00CD3A3C" w:rsidP="00EE04D0">
            <w:pPr>
              <w:spacing w:after="56" w:line="238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(для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особи) 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1" w:line="237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Дата та номер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запису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про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державну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реєстрацію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створення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 (для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" w:line="236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особи),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рішення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засновника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засновників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) </w:t>
            </w:r>
          </w:p>
          <w:p w:rsidR="00CD3A3C" w:rsidRDefault="00CD3A3C" w:rsidP="00EE04D0">
            <w:pPr>
              <w:spacing w:after="55" w:line="237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(для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особи, у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складі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якої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утворено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заклад)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2" w:line="235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Форма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власно</w:t>
            </w:r>
            <w:proofErr w:type="spellEnd"/>
          </w:p>
          <w:p w:rsidR="00CD3A3C" w:rsidRDefault="00CD3A3C" w:rsidP="00EE04D0">
            <w:pPr>
              <w:spacing w:after="0" w:line="240" w:lineRule="auto"/>
              <w:ind w:left="86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сті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2" w:line="240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заклад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у 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1" w:line="236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Місце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знаходження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</w:p>
          <w:p w:rsidR="00CD3A3C" w:rsidRDefault="00CD3A3C" w:rsidP="00EE04D0">
            <w:pPr>
              <w:spacing w:after="38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юридична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адреса)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Фактична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адреса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розташування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59" w:line="235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Номер телефону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закладу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59" w:line="235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Адреса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електронної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пошти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3" w:line="255" w:lineRule="auto"/>
              <w:ind w:left="84"/>
            </w:pP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Код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населеного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пункту, в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якому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розташований</w:t>
            </w:r>
            <w:proofErr w:type="spellEnd"/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CD3A3C" w:rsidTr="0099288F">
        <w:trPr>
          <w:trHeight w:val="2359"/>
        </w:trPr>
        <w:tc>
          <w:tcPr>
            <w:tcW w:w="3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0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район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населений пункт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6" w:right="2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номер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будівлі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A3C" w:rsidRDefault="00CD3A3C" w:rsidP="00EE04D0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A3C" w:rsidRDefault="00CD3A3C" w:rsidP="00EE04D0">
            <w:pPr>
              <w:spacing w:after="0" w:line="240" w:lineRule="auto"/>
            </w:pP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1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 w:right="1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"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краєзнавчий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музей"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right="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музей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37803242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12.10.2011,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№12771020000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002124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6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</w:p>
          <w:p w:rsidR="00CD3A3C" w:rsidRDefault="00CD3A3C" w:rsidP="00EE04D0">
            <w:pPr>
              <w:spacing w:after="0" w:line="238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55" w:line="252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місто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31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300" w:lineRule="auto"/>
              <w:ind w:left="86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  <w:ind w:left="86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31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38095855</w:t>
            </w:r>
          </w:p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5425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ind w:left="84"/>
              <w:rPr>
                <w:lang w:val="en-US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slav.muzeum@g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8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20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  <w:r>
              <w:t xml:space="preserve">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18" w:lineRule="auto"/>
              <w:ind w:left="118" w:right="44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t xml:space="preserve"> </w:t>
            </w:r>
          </w:p>
          <w:p w:rsidR="00CD3A3C" w:rsidRDefault="00CD3A3C" w:rsidP="00EE04D0">
            <w:pPr>
              <w:spacing w:after="8" w:line="221" w:lineRule="auto"/>
              <w:ind w:left="118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підприємство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"Парк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і </w:t>
            </w:r>
            <w: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18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відпочинку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" </w:t>
            </w: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  <w:r>
              <w:t xml:space="preserve">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парк культур и та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відпочи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нку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20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02219062 </w:t>
            </w:r>
            <w:r>
              <w:t xml:space="preserve">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18.02.1993,  </w:t>
            </w:r>
            <w: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№1 227 120 </w:t>
            </w:r>
            <w: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0000 002129 </w:t>
            </w:r>
            <w:r>
              <w:t xml:space="preserve">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  <w: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r>
              <w:t xml:space="preserve"> </w:t>
            </w:r>
          </w:p>
          <w:p w:rsidR="00CD3A3C" w:rsidRDefault="00CD3A3C" w:rsidP="00EE04D0">
            <w:pPr>
              <w:spacing w:after="0" w:line="265" w:lineRule="auto"/>
              <w:ind w:left="118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  <w:ind w:left="118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Національної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Гвардії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7 </w:t>
            </w:r>
            <w:r>
              <w:t xml:space="preserve">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 </w:t>
            </w:r>
            <w: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45" w:line="240" w:lineRule="auto"/>
              <w:ind w:left="12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2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Національної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2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Гвардії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7 </w:t>
            </w:r>
            <w: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38050014</w:t>
            </w:r>
            <w: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18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0746 </w:t>
            </w:r>
            <w: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ind w:left="118"/>
              <w:rPr>
                <w:lang w:val="en-US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slav.park@ukr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</w:t>
            </w:r>
            <w:r w:rsidRPr="00EE04D0">
              <w:rPr>
                <w:lang w:val="en-US"/>
              </w:rPr>
              <w:t xml:space="preserve"> </w:t>
            </w:r>
          </w:p>
          <w:p w:rsidR="00CD3A3C" w:rsidRPr="00EE04D0" w:rsidRDefault="00CD3A3C" w:rsidP="00EE04D0">
            <w:pPr>
              <w:spacing w:after="0" w:line="240" w:lineRule="auto"/>
              <w:ind w:left="118"/>
              <w:rPr>
                <w:lang w:val="en-US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et </w:t>
            </w:r>
            <w:r w:rsidRPr="00EE04D0">
              <w:rPr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20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  <w:r>
              <w:t xml:space="preserve">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2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 w:right="-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початковий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спеціалізован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мистецький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навчальний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(школа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естетичного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виховання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) “Школа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мистецтв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1469" w:line="258" w:lineRule="auto"/>
              <w:ind w:right="8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  <w:p w:rsidR="00CD3A3C" w:rsidRDefault="00CD3A3C" w:rsidP="00EE04D0">
            <w:pPr>
              <w:spacing w:after="0" w:line="240" w:lineRule="auto"/>
              <w:ind w:left="-14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школа 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02219085 </w:t>
            </w:r>
          </w:p>
        </w:tc>
        <w:tc>
          <w:tcPr>
            <w:tcW w:w="12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02.04.1997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№12771200000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000244 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25" w:line="274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Поштова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13 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Поштова,13 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38050564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6625 </w:t>
            </w:r>
          </w:p>
        </w:tc>
        <w:tc>
          <w:tcPr>
            <w:tcW w:w="112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slav_muz@i.ua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37" w:lineRule="auto"/>
              <w:ind w:left="113" w:right="57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Слов'янської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міської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ради </w:t>
            </w:r>
          </w:p>
          <w:p w:rsidR="00CD3A3C" w:rsidRDefault="00CD3A3C" w:rsidP="00EE04D0">
            <w:pPr>
              <w:spacing w:after="0" w:line="240" w:lineRule="auto"/>
              <w:ind w:left="113" w:right="109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“Школа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мистецтв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№ 2”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right="8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школа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03360331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28.03.2006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№12481200000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000195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</w:p>
          <w:p w:rsidR="00CD3A3C" w:rsidRDefault="00CD3A3C" w:rsidP="00EE04D0">
            <w:pPr>
              <w:spacing w:after="2" w:line="235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0" w:line="240" w:lineRule="auto"/>
              <w:ind w:left="113" w:right="2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Шкільна,14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Шкільна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14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38050564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6625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slavrajschoolisk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@ukr.net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UA14120210030 090722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5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41" w:line="237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"Центр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довкілля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а"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right="8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right="87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38660685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14.08.2013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№12771020000 004842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84109, </w:t>
            </w:r>
          </w:p>
          <w:p w:rsidR="00CD3A3C" w:rsidRDefault="00CD3A3C" w:rsidP="00EE04D0">
            <w:pPr>
              <w:spacing w:after="0" w:line="277" w:lineRule="auto"/>
              <w:ind w:left="113" w:right="2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Вокзальна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77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38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20" w:line="240" w:lineRule="auto"/>
              <w:ind w:left="115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50" w:lineRule="auto"/>
              <w:ind w:left="115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Батюка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40,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приміщення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38050470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8819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slavtskd@gmail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com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центр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дозвілля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right="80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right="87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38660685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14.08.2013 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№12771020000 004842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</w:p>
          <w:p w:rsidR="00CD3A3C" w:rsidRDefault="00CD3A3C" w:rsidP="00EE04D0">
            <w:pPr>
              <w:spacing w:after="0" w:line="238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Pr="00EE04D0" w:rsidRDefault="00CD3A3C" w:rsidP="00EE04D0">
            <w:pPr>
              <w:spacing w:after="0" w:line="240" w:lineRule="auto"/>
              <w:ind w:left="113" w:right="23"/>
              <w:rPr>
                <w:lang w:val="uk-UA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Центральна, 168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307" w:lineRule="auto"/>
              <w:ind w:left="115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Центральна, </w:t>
            </w:r>
          </w:p>
          <w:p w:rsidR="00CD3A3C" w:rsidRDefault="00CD3A3C" w:rsidP="00EE04D0">
            <w:pPr>
              <w:spacing w:after="0" w:line="240" w:lineRule="auto"/>
              <w:ind w:left="115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168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38050470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8819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slavtskd@gmail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  <w:ind w:left="113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com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D3A3C" w:rsidRDefault="00CD3A3C" w:rsidP="00EE04D0">
            <w:pPr>
              <w:spacing w:after="0" w:line="240" w:lineRule="auto"/>
              <w:ind w:left="113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UA14120210030 090722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Андріївський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селищний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клуб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38660685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14.08.2013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№12771020000 004842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84175, </w:t>
            </w:r>
          </w:p>
          <w:p w:rsidR="00CD3A3C" w:rsidRDefault="00CD3A3C" w:rsidP="00EE04D0">
            <w:pPr>
              <w:spacing w:after="0" w:line="238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0" w:line="258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45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Зарічна,45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38050470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8819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slavtskd@gmail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com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UA14120210020 038041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Мирненський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сільський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будинок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38660685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14.08.2013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№12771020000 004842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84173, </w:t>
            </w:r>
          </w:p>
          <w:p w:rsidR="00CD3A3C" w:rsidRDefault="00CD3A3C" w:rsidP="00EE04D0">
            <w:pPr>
              <w:spacing w:after="0" w:line="238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0" w:line="271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3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Бориса 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27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Бориса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27 с.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38050470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8819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slavtskd@gmail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com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UA14120210050 091837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9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1" w:line="236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Центральна 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міська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ім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ихайла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Петренка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ної</w:t>
            </w:r>
            <w:proofErr w:type="spellEnd"/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установи Слов’янської міської ради "Публічна бібліотека Слов'янської міської територіальної громади"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EE04D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</w:p>
          <w:p w:rsidR="00CD3A3C" w:rsidRDefault="00CD3A3C" w:rsidP="00EE04D0">
            <w:pPr>
              <w:spacing w:after="19" w:line="286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пл.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2а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34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площа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2а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slavlibrary@gm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38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Центральна дитяча бібліотека Комунальної</w:t>
            </w:r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</w:p>
          <w:p w:rsidR="00CD3A3C" w:rsidRDefault="00CD3A3C" w:rsidP="00EE04D0">
            <w:pPr>
              <w:spacing w:after="0" w:line="264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87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6F2C13">
            <w:pPr>
              <w:spacing w:after="17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38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87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en-US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det.bibl.1934@g mail.com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-філія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№ 1 сімейного читання Комунальної</w:t>
            </w:r>
          </w:p>
          <w:p w:rsidR="00CD3A3C" w:rsidRPr="00EE04D0" w:rsidRDefault="00CD3A3C" w:rsidP="00EE04D0">
            <w:pPr>
              <w:spacing w:after="0" w:line="251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установи Слов’янської міської ради "Публічна бібліотека Слов'янської міської територіальної громади"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jc w:val="both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</w:p>
          <w:p w:rsidR="00CD3A3C" w:rsidRDefault="00CD3A3C" w:rsidP="00EE04D0">
            <w:pPr>
              <w:spacing w:after="0" w:line="238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0" w:line="269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Центральна,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168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31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2" w:line="235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Центральна,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168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slavrajbibl@ukr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net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UA14120210030 090722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-філія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№ 2 сімейного читання Комунальної</w:t>
            </w:r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84175, </w:t>
            </w:r>
          </w:p>
          <w:p w:rsidR="00CD3A3C" w:rsidRDefault="00CD3A3C" w:rsidP="00EE04D0">
            <w:pPr>
              <w:spacing w:after="2" w:line="235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AD6242">
            <w:pPr>
              <w:spacing w:after="37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AD6242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, 45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6F2C13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Краматорс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Сухані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37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45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slavrajbibl@ukr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net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UA14120210020 038041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-філія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№ 3 сімейного читання Комунальної</w:t>
            </w:r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</w:p>
          <w:p w:rsidR="00CD3A3C" w:rsidRDefault="00CD3A3C" w:rsidP="00EE04D0">
            <w:pPr>
              <w:spacing w:after="0" w:line="249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провулок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Українських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Десантників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1" w:line="236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провулок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Українських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Десантників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biblioteka01201 1@gmail.com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-філія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№ 4 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сімейного читання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ної</w:t>
            </w:r>
            <w:proofErr w:type="spellEnd"/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84116, </w:t>
            </w:r>
          </w:p>
          <w:p w:rsidR="00CD3A3C" w:rsidRDefault="00CD3A3C" w:rsidP="00EE04D0">
            <w:pPr>
              <w:spacing w:after="0" w:line="271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Олімпійська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6F2C13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Краматорс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2" w:line="235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Олімпійська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7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slavbibliot4@g mail.com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51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-філія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 5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для дітей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Комуналь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ної</w:t>
            </w:r>
            <w:proofErr w:type="spellEnd"/>
          </w:p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</w:p>
          <w:p w:rsidR="00CD3A3C" w:rsidRDefault="00CD3A3C" w:rsidP="00EE04D0">
            <w:pPr>
              <w:spacing w:after="34" w:line="254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м.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Престижна, 2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Престижна, 2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biblioteka.f5sl@ gmail.com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UA14120210010 032554 </w:t>
            </w:r>
          </w:p>
        </w:tc>
      </w:tr>
      <w:tr w:rsidR="00CD3A3C" w:rsidTr="0099288F">
        <w:trPr>
          <w:trHeight w:val="185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EE04D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Pr="00EE04D0" w:rsidRDefault="00CD3A3C" w:rsidP="00EE04D0">
            <w:pPr>
              <w:spacing w:after="0" w:line="240" w:lineRule="auto"/>
              <w:rPr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color w:val="auto"/>
                <w:sz w:val="16"/>
                <w:szCs w:val="16"/>
                <w:lang w:val="uk-UA" w:eastAsia="en-US"/>
              </w:rPr>
              <w:t>Бібліотека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uk-UA" w:eastAsia="en-US"/>
              </w:rPr>
              <w:t>-філія</w:t>
            </w:r>
            <w:r w:rsidRPr="00EE04D0">
              <w:rPr>
                <w:rFonts w:ascii="Times New Roman" w:hAnsi="Times New Roman" w:cs="Times New Roman"/>
                <w:color w:val="auto"/>
                <w:sz w:val="16"/>
                <w:szCs w:val="16"/>
                <w:lang w:val="uk-UA" w:eastAsia="en-US"/>
              </w:rPr>
              <w:t xml:space="preserve"> № 6 сімейного читання Комунальної установи Слов’янської міської ради "Публічна бібліотека Слов'янської міської територіальної громади"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рада 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46410106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03194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0092813400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00000284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CD3A3C" w:rsidRDefault="00CD3A3C" w:rsidP="0003194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комуна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льна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84173, </w:t>
            </w:r>
          </w:p>
          <w:p w:rsidR="00CD3A3C" w:rsidRDefault="00CD3A3C" w:rsidP="00EE04D0">
            <w:pPr>
              <w:spacing w:after="2" w:line="235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</w:p>
          <w:p w:rsidR="00CD3A3C" w:rsidRDefault="00CD3A3C" w:rsidP="00EE04D0">
            <w:pPr>
              <w:spacing w:after="19" w:line="279" w:lineRule="auto"/>
              <w:ind w:right="106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D3A3C" w:rsidRDefault="00CD3A3C" w:rsidP="00EE04D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Бориса </w:t>
            </w: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27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2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область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  <w:ind w:left="2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51" w:line="238" w:lineRule="auto"/>
              <w:ind w:left="2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D3A3C" w:rsidRDefault="00CD3A3C" w:rsidP="00EE04D0">
            <w:pPr>
              <w:spacing w:after="0" w:line="240" w:lineRule="auto"/>
              <w:ind w:left="2"/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Бориса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Ніколюка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, 27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38095456</w:t>
            </w:r>
          </w:p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9554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slavrajbibl@ukr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CD3A3C" w:rsidRDefault="00CD3A3C" w:rsidP="00EE04D0">
            <w:pPr>
              <w:spacing w:after="0" w:line="240" w:lineRule="auto"/>
            </w:pPr>
            <w:proofErr w:type="spellStart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>net</w:t>
            </w:r>
            <w:proofErr w:type="spellEnd"/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A3C" w:rsidRDefault="00CD3A3C" w:rsidP="00EE04D0">
            <w:pPr>
              <w:spacing w:after="0" w:line="240" w:lineRule="auto"/>
            </w:pPr>
            <w:r w:rsidRPr="00EE04D0">
              <w:rPr>
                <w:rFonts w:ascii="Times New Roman" w:hAnsi="Times New Roman" w:cs="Times New Roman"/>
                <w:sz w:val="16"/>
                <w:szCs w:val="16"/>
              </w:rPr>
              <w:t xml:space="preserve">UA14120210050 091837 </w:t>
            </w:r>
          </w:p>
        </w:tc>
      </w:tr>
    </w:tbl>
    <w:p w:rsidR="00CD3A3C" w:rsidRDefault="00CD3A3C" w:rsidP="001A7A0F">
      <w:pPr>
        <w:spacing w:after="0"/>
        <w:ind w:right="15579"/>
      </w:pPr>
    </w:p>
    <w:p w:rsidR="00CD3A3C" w:rsidRDefault="00CD3A3C">
      <w:pPr>
        <w:spacing w:after="0"/>
        <w:ind w:left="-1133" w:right="15579"/>
      </w:pPr>
    </w:p>
    <w:p w:rsidR="00CD3A3C" w:rsidRPr="00682D63" w:rsidRDefault="00CD3A3C" w:rsidP="004B7B9F">
      <w:pPr>
        <w:spacing w:after="0"/>
        <w:ind w:right="15579"/>
        <w:rPr>
          <w:lang w:val="uk-UA"/>
        </w:rPr>
      </w:pPr>
    </w:p>
    <w:p w:rsidR="00CD3A3C" w:rsidRDefault="00CD3A3C">
      <w:pPr>
        <w:spacing w:after="0"/>
        <w:ind w:left="181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A3C" w:rsidRDefault="00CD3A3C">
      <w:pPr>
        <w:spacing w:after="185"/>
      </w:pPr>
      <w:r>
        <w:t xml:space="preserve"> </w:t>
      </w:r>
      <w:r>
        <w:tab/>
        <w:t xml:space="preserve"> </w:t>
      </w:r>
      <w:r>
        <w:tab/>
        <w:t xml:space="preserve"> </w:t>
      </w:r>
    </w:p>
    <w:p w:rsidR="00CD3A3C" w:rsidRDefault="00CD3A3C">
      <w:pPr>
        <w:tabs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  <w:tab w:val="center" w:pos="10080"/>
          <w:tab w:val="center" w:pos="10800"/>
          <w:tab w:val="center" w:pos="11520"/>
          <w:tab w:val="center" w:pos="12240"/>
        </w:tabs>
        <w:spacing w:after="70"/>
        <w:ind w:left="-15"/>
      </w:pPr>
      <w:proofErr w:type="spellStart"/>
      <w:r>
        <w:rPr>
          <w:rFonts w:ascii="Times New Roman" w:hAnsi="Times New Roman" w:cs="Times New Roman"/>
        </w:rPr>
        <w:t>Т.в.о</w:t>
      </w:r>
      <w:proofErr w:type="spellEnd"/>
      <w:r>
        <w:rPr>
          <w:rFonts w:ascii="Times New Roman" w:hAnsi="Times New Roman" w:cs="Times New Roman"/>
        </w:rPr>
        <w:t xml:space="preserve">. начальника </w:t>
      </w:r>
      <w:proofErr w:type="spellStart"/>
      <w:r>
        <w:rPr>
          <w:rFonts w:ascii="Times New Roman" w:hAnsi="Times New Roman" w:cs="Times New Roman"/>
        </w:rPr>
        <w:t>відділу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культури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                                                         </w:t>
      </w:r>
    </w:p>
    <w:p w:rsidR="00CD3A3C" w:rsidRDefault="00CD3A3C">
      <w:pPr>
        <w:tabs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1"/>
          <w:tab w:val="center" w:pos="7921"/>
          <w:tab w:val="center" w:pos="8641"/>
          <w:tab w:val="center" w:pos="9361"/>
          <w:tab w:val="center" w:pos="10081"/>
          <w:tab w:val="center" w:pos="10801"/>
          <w:tab w:val="center" w:pos="11521"/>
          <w:tab w:val="center" w:pos="13145"/>
        </w:tabs>
        <w:spacing w:after="70"/>
        <w:ind w:left="-15"/>
      </w:pPr>
      <w:proofErr w:type="spellStart"/>
      <w:r>
        <w:rPr>
          <w:rFonts w:ascii="Times New Roman" w:hAnsi="Times New Roman" w:cs="Times New Roman"/>
        </w:rPr>
        <w:t>Слов’янської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міської</w:t>
      </w:r>
      <w:proofErr w:type="spellEnd"/>
      <w:r>
        <w:rPr>
          <w:rFonts w:ascii="Times New Roman" w:hAnsi="Times New Roman" w:cs="Times New Roman"/>
        </w:rPr>
        <w:t xml:space="preserve"> ВА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Ганна САВЧЕНКО </w:t>
      </w:r>
    </w:p>
    <w:sectPr w:rsidR="00CD3A3C" w:rsidSect="000C13DD">
      <w:pgSz w:w="16838" w:h="11906" w:orient="landscape"/>
      <w:pgMar w:top="1706" w:right="1259" w:bottom="941" w:left="113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012"/>
    <w:rsid w:val="0003194A"/>
    <w:rsid w:val="000A6A1F"/>
    <w:rsid w:val="000C13DD"/>
    <w:rsid w:val="0014089C"/>
    <w:rsid w:val="001604FB"/>
    <w:rsid w:val="001A7A0F"/>
    <w:rsid w:val="001C49F7"/>
    <w:rsid w:val="001C4B7D"/>
    <w:rsid w:val="00206935"/>
    <w:rsid w:val="0030484A"/>
    <w:rsid w:val="004315EC"/>
    <w:rsid w:val="004B7B9F"/>
    <w:rsid w:val="004C5012"/>
    <w:rsid w:val="004E4D9E"/>
    <w:rsid w:val="00513ADB"/>
    <w:rsid w:val="00526F75"/>
    <w:rsid w:val="00590272"/>
    <w:rsid w:val="00677EE8"/>
    <w:rsid w:val="00682D63"/>
    <w:rsid w:val="006F2C13"/>
    <w:rsid w:val="00832B16"/>
    <w:rsid w:val="008828AE"/>
    <w:rsid w:val="0099288F"/>
    <w:rsid w:val="00A72099"/>
    <w:rsid w:val="00A7383D"/>
    <w:rsid w:val="00AD6242"/>
    <w:rsid w:val="00B027A5"/>
    <w:rsid w:val="00BC242B"/>
    <w:rsid w:val="00CA4495"/>
    <w:rsid w:val="00CD3A3C"/>
    <w:rsid w:val="00D1001D"/>
    <w:rsid w:val="00D21C9C"/>
    <w:rsid w:val="00D52AEF"/>
    <w:rsid w:val="00EE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B6AC7D"/>
  <w15:docId w15:val="{5BC26ADB-BFA8-42D5-A222-7CEB8414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3DD"/>
    <w:pPr>
      <w:spacing w:after="160" w:line="259" w:lineRule="auto"/>
    </w:pPr>
    <w:rPr>
      <w:rFonts w:cs="Calibri"/>
      <w:color w:val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uiPriority w:val="99"/>
    <w:rsid w:val="000C13DD"/>
    <w:rPr>
      <w:rFonts w:cs="Calibri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02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27A5"/>
    <w:rPr>
      <w:rFonts w:ascii="Segoe UI" w:hAnsi="Segoe UI" w:cs="Segoe UI"/>
      <w:color w:val="00000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5116</Words>
  <Characters>2917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Робота</cp:lastModifiedBy>
  <cp:revision>2</cp:revision>
  <cp:lastPrinted>2026-07-14T08:35:00Z</cp:lastPrinted>
  <dcterms:created xsi:type="dcterms:W3CDTF">2026-07-14T08:36:00Z</dcterms:created>
  <dcterms:modified xsi:type="dcterms:W3CDTF">2026-07-14T08:36:00Z</dcterms:modified>
</cp:coreProperties>
</file>